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F8B89" w14:textId="77777777" w:rsidR="00394EC0" w:rsidRDefault="00394EC0" w:rsidP="00394E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56912CDD" w14:textId="77777777" w:rsidR="00E153A9" w:rsidRPr="000D023B" w:rsidRDefault="00E153A9" w:rsidP="00E153A9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1A72F2C7" w14:textId="77777777" w:rsidR="00E153A9" w:rsidRPr="000D023B" w:rsidRDefault="00E153A9" w:rsidP="00E153A9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46D883A0" w14:textId="77777777" w:rsidR="00E153A9" w:rsidRPr="000D023B" w:rsidRDefault="00E153A9" w:rsidP="00E153A9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250968BE" wp14:editId="75040D26">
                <wp:simplePos x="0" y="0"/>
                <wp:positionH relativeFrom="column">
                  <wp:posOffset>1536700</wp:posOffset>
                </wp:positionH>
                <wp:positionV relativeFrom="paragraph">
                  <wp:posOffset>33021</wp:posOffset>
                </wp:positionV>
                <wp:extent cx="2222500" cy="262255"/>
                <wp:effectExtent l="0" t="0" r="0" b="0"/>
                <wp:wrapSquare wrapText="bothSides" distT="45720" distB="45720" distL="114300" distR="114300"/>
                <wp:docPr id="6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9513" y="3653635"/>
                          <a:ext cx="22129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85456C1" w14:textId="77777777" w:rsidR="00E153A9" w:rsidRDefault="00E153A9" w:rsidP="00E153A9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Papel Timbrado da OSC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0968BE" id="Retângulo 1" o:spid="_x0000_s1026" style="position:absolute;left:0;text-align:left;margin-left:121pt;margin-top:2.6pt;width:175pt;height:20.6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785456C1" w14:textId="77777777" w:rsidR="00E153A9" w:rsidRDefault="00E153A9" w:rsidP="00E153A9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Papel Timbrado da OSC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B3E67F7" w14:textId="77777777" w:rsidR="00E153A9" w:rsidRPr="000D023B" w:rsidRDefault="00E153A9" w:rsidP="00E153A9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24275C94" w14:textId="77777777" w:rsidR="00E153A9" w:rsidRPr="000D023B" w:rsidRDefault="00E153A9" w:rsidP="00E153A9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15175855" w14:textId="77777777" w:rsidR="00E153A9" w:rsidRPr="000D023B" w:rsidRDefault="00E153A9" w:rsidP="00E153A9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3BA4820E" w14:textId="77777777" w:rsidR="00E153A9" w:rsidRPr="000D023B" w:rsidRDefault="00E153A9" w:rsidP="00E153A9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b/>
          <w:color w:val="000000"/>
          <w:sz w:val="24"/>
          <w:szCs w:val="24"/>
        </w:rPr>
        <w:t>DECLARAÇÃO DE REGULARIDADE DOS DIRIGENTES II</w:t>
      </w:r>
    </w:p>
    <w:p w14:paraId="311E305F" w14:textId="77777777" w:rsidR="00E153A9" w:rsidRPr="000D023B" w:rsidRDefault="00E153A9" w:rsidP="00E153A9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E328BD1" w14:textId="77777777" w:rsidR="00E153A9" w:rsidRPr="000D023B" w:rsidRDefault="00E153A9" w:rsidP="00E153A9">
      <w:pPr>
        <w:spacing w:after="0" w:line="240" w:lineRule="auto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b/>
          <w:color w:val="000000"/>
          <w:sz w:val="24"/>
          <w:szCs w:val="24"/>
        </w:rPr>
        <w:tab/>
      </w:r>
    </w:p>
    <w:p w14:paraId="242AD2EE" w14:textId="77777777" w:rsidR="00E153A9" w:rsidRPr="000D023B" w:rsidRDefault="00E153A9" w:rsidP="00E153A9">
      <w:pPr>
        <w:spacing w:after="0" w:line="240" w:lineRule="auto"/>
        <w:ind w:firstLine="709"/>
        <w:rPr>
          <w:rFonts w:ascii="Arial Narrow" w:eastAsia="Arial" w:hAnsi="Arial Narrow" w:cs="Arial"/>
          <w:color w:val="000000"/>
          <w:sz w:val="24"/>
          <w:szCs w:val="24"/>
        </w:rPr>
      </w:pPr>
    </w:p>
    <w:p w14:paraId="19EAADA2" w14:textId="77777777" w:rsidR="00E153A9" w:rsidRPr="000D023B" w:rsidRDefault="00E153A9" w:rsidP="00E153A9">
      <w:pPr>
        <w:spacing w:after="0" w:line="240" w:lineRule="auto"/>
        <w:ind w:firstLine="851"/>
        <w:rPr>
          <w:rFonts w:ascii="Arial Narrow" w:eastAsia="Arial" w:hAnsi="Arial Narrow" w:cs="Arial"/>
          <w:color w:val="000000"/>
          <w:sz w:val="24"/>
          <w:szCs w:val="24"/>
        </w:rPr>
      </w:pPr>
      <w:bookmarkStart w:id="0" w:name="_k6x53nl2jsd" w:colFirst="0" w:colLast="0"/>
      <w:bookmarkEnd w:id="0"/>
      <w:r w:rsidRPr="000D023B">
        <w:rPr>
          <w:rFonts w:ascii="Arial Narrow" w:eastAsia="Arial" w:hAnsi="Arial Narrow" w:cs="Arial"/>
          <w:color w:val="000000"/>
          <w:sz w:val="24"/>
          <w:szCs w:val="24"/>
        </w:rPr>
        <w:t xml:space="preserve">Declaro, para os devidos fins, que a OSC </w:t>
      </w:r>
      <w:r w:rsidRPr="000D023B">
        <w:rPr>
          <w:rFonts w:ascii="Arial Narrow" w:eastAsia="Arial" w:hAnsi="Arial Narrow" w:cs="Arial"/>
          <w:b/>
          <w:bCs/>
          <w:color w:val="000000"/>
          <w:sz w:val="24"/>
          <w:szCs w:val="24"/>
        </w:rPr>
        <w:t xml:space="preserve">[inserir razão social da entidade] </w:t>
      </w:r>
      <w:r w:rsidRPr="000D023B">
        <w:rPr>
          <w:rFonts w:ascii="Arial Narrow" w:eastAsia="Arial" w:hAnsi="Arial Narrow" w:cs="Arial"/>
          <w:color w:val="000000"/>
          <w:sz w:val="24"/>
          <w:szCs w:val="24"/>
        </w:rPr>
        <w:t>não possui como dirigente pessoa cujas contas relativas a parcerias tenham sido julgadas irregulares ou rejeitadas por Tribunal ou Conselho de Contas, em decisão definitiva, nos últimos 8 (oito) anos, conforme art. 39, inciso VII, alínea “a”, da Lei Federal nº 13.019/2014.</w:t>
      </w:r>
    </w:p>
    <w:p w14:paraId="5B13EA07" w14:textId="77777777" w:rsidR="00E153A9" w:rsidRPr="000D023B" w:rsidRDefault="00E153A9" w:rsidP="00E153A9">
      <w:pPr>
        <w:spacing w:after="0" w:line="240" w:lineRule="auto"/>
        <w:rPr>
          <w:rFonts w:ascii="Arial Narrow" w:eastAsia="Arial" w:hAnsi="Arial Narrow" w:cs="Arial"/>
          <w:color w:val="000000"/>
          <w:sz w:val="24"/>
          <w:szCs w:val="24"/>
        </w:rPr>
      </w:pPr>
    </w:p>
    <w:p w14:paraId="26060801" w14:textId="77777777" w:rsidR="00E153A9" w:rsidRPr="000D023B" w:rsidRDefault="00E153A9" w:rsidP="00E153A9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b/>
          <w:color w:val="000000"/>
          <w:sz w:val="24"/>
          <w:szCs w:val="24"/>
        </w:rPr>
        <w:tab/>
      </w:r>
    </w:p>
    <w:p w14:paraId="506DD2B2" w14:textId="77777777" w:rsidR="00E153A9" w:rsidRPr="000D023B" w:rsidRDefault="00E153A9" w:rsidP="00E153A9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 xml:space="preserve">Manaus - AM, ____ de ______________ </w:t>
      </w:r>
      <w:proofErr w:type="spellStart"/>
      <w:r w:rsidRPr="000D023B">
        <w:rPr>
          <w:rFonts w:ascii="Arial Narrow" w:eastAsia="Arial" w:hAnsi="Arial Narrow" w:cs="Arial"/>
          <w:sz w:val="24"/>
          <w:szCs w:val="24"/>
        </w:rPr>
        <w:t>de</w:t>
      </w:r>
      <w:proofErr w:type="spellEnd"/>
      <w:r w:rsidRPr="000D023B">
        <w:rPr>
          <w:rFonts w:ascii="Arial Narrow" w:eastAsia="Arial" w:hAnsi="Arial Narrow" w:cs="Arial"/>
          <w:sz w:val="24"/>
          <w:szCs w:val="24"/>
        </w:rPr>
        <w:t xml:space="preserve"> 2025.</w:t>
      </w:r>
    </w:p>
    <w:p w14:paraId="2038E9AE" w14:textId="77777777" w:rsidR="00E153A9" w:rsidRPr="000D023B" w:rsidRDefault="00E153A9" w:rsidP="00E153A9">
      <w:pPr>
        <w:tabs>
          <w:tab w:val="left" w:pos="567"/>
        </w:tabs>
        <w:spacing w:after="0" w:line="240" w:lineRule="auto"/>
        <w:ind w:right="-232"/>
        <w:rPr>
          <w:rFonts w:ascii="Arial Narrow" w:eastAsia="Arial" w:hAnsi="Arial Narrow" w:cs="Arial"/>
          <w:sz w:val="24"/>
          <w:szCs w:val="24"/>
        </w:rPr>
      </w:pPr>
    </w:p>
    <w:p w14:paraId="42698B15" w14:textId="77777777" w:rsidR="00E153A9" w:rsidRPr="000D023B" w:rsidRDefault="00E153A9" w:rsidP="00E153A9">
      <w:pPr>
        <w:tabs>
          <w:tab w:val="left" w:pos="567"/>
        </w:tabs>
        <w:spacing w:after="0" w:line="240" w:lineRule="auto"/>
        <w:ind w:right="-232"/>
        <w:rPr>
          <w:rFonts w:ascii="Arial Narrow" w:eastAsia="Arial" w:hAnsi="Arial Narrow" w:cs="Arial"/>
          <w:sz w:val="24"/>
          <w:szCs w:val="24"/>
        </w:rPr>
      </w:pPr>
    </w:p>
    <w:p w14:paraId="66097A6B" w14:textId="77777777" w:rsidR="00E153A9" w:rsidRPr="000D023B" w:rsidRDefault="00E153A9" w:rsidP="00E153A9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>...........................................................................................</w:t>
      </w:r>
    </w:p>
    <w:p w14:paraId="14AA5A41" w14:textId="77777777" w:rsidR="00E153A9" w:rsidRPr="000D023B" w:rsidRDefault="00E153A9" w:rsidP="00E153A9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>(Nome e Cargo do Representante Legal da OSC)</w:t>
      </w:r>
    </w:p>
    <w:p w14:paraId="66551AFF" w14:textId="77777777" w:rsidR="00E153A9" w:rsidRPr="000D023B" w:rsidRDefault="00E153A9" w:rsidP="00E153A9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9F988FE" w14:textId="77777777" w:rsidR="00E153A9" w:rsidRPr="000D023B" w:rsidRDefault="00E153A9" w:rsidP="00E153A9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9227162" w14:textId="77777777" w:rsidR="005D1AEB" w:rsidRDefault="005D1AEB" w:rsidP="00E153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</w:pPr>
    </w:p>
    <w:sectPr w:rsidR="005D1AEB" w:rsidSect="00394EC0">
      <w:headerReference w:type="default" r:id="rId7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ECDE5" w14:textId="77777777" w:rsidR="00394EC0" w:rsidRDefault="00394EC0" w:rsidP="00394EC0">
      <w:pPr>
        <w:spacing w:after="0" w:line="240" w:lineRule="auto"/>
      </w:pPr>
      <w:r>
        <w:separator/>
      </w:r>
    </w:p>
  </w:endnote>
  <w:endnote w:type="continuationSeparator" w:id="0">
    <w:p w14:paraId="271654FE" w14:textId="77777777" w:rsidR="00394EC0" w:rsidRDefault="00394EC0" w:rsidP="00394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D7141" w14:textId="77777777" w:rsidR="00394EC0" w:rsidRDefault="00394EC0" w:rsidP="00394EC0">
      <w:pPr>
        <w:spacing w:after="0" w:line="240" w:lineRule="auto"/>
      </w:pPr>
      <w:r>
        <w:separator/>
      </w:r>
    </w:p>
  </w:footnote>
  <w:footnote w:type="continuationSeparator" w:id="0">
    <w:p w14:paraId="4BB20279" w14:textId="77777777" w:rsidR="00394EC0" w:rsidRDefault="00394EC0" w:rsidP="00394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7F037" w14:textId="10D1CBE1" w:rsidR="00394EC0" w:rsidRDefault="00394EC0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ECD4EFA" wp14:editId="7EF73E29">
          <wp:simplePos x="0" y="0"/>
          <wp:positionH relativeFrom="column">
            <wp:posOffset>-581025</wp:posOffset>
          </wp:positionH>
          <wp:positionV relativeFrom="paragraph">
            <wp:posOffset>-200660</wp:posOffset>
          </wp:positionV>
          <wp:extent cx="2242241" cy="883704"/>
          <wp:effectExtent l="0" t="0" r="0" b="0"/>
          <wp:wrapNone/>
          <wp:docPr id="9865338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7412647" name="Imagem 17074126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2241" cy="883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C36D972" wp14:editId="00EB47E2">
          <wp:simplePos x="0" y="0"/>
          <wp:positionH relativeFrom="column">
            <wp:posOffset>3962400</wp:posOffset>
          </wp:positionH>
          <wp:positionV relativeFrom="paragraph">
            <wp:posOffset>-286385</wp:posOffset>
          </wp:positionV>
          <wp:extent cx="1711960" cy="586740"/>
          <wp:effectExtent l="0" t="0" r="2540" b="3810"/>
          <wp:wrapTight wrapText="bothSides">
            <wp:wrapPolygon edited="0">
              <wp:start x="1202" y="0"/>
              <wp:lineTo x="0" y="8416"/>
              <wp:lineTo x="0" y="15429"/>
              <wp:lineTo x="721" y="21039"/>
              <wp:lineTo x="1442" y="21039"/>
              <wp:lineTo x="18748" y="21039"/>
              <wp:lineTo x="21392" y="21039"/>
              <wp:lineTo x="21392" y="4909"/>
              <wp:lineTo x="17065" y="0"/>
              <wp:lineTo x="1202" y="0"/>
            </wp:wrapPolygon>
          </wp:wrapTight>
          <wp:docPr id="1435664147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779822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960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282347E" wp14:editId="0AE986E9">
              <wp:simplePos x="0" y="0"/>
              <wp:positionH relativeFrom="column">
                <wp:posOffset>3105150</wp:posOffset>
              </wp:positionH>
              <wp:positionV relativeFrom="paragraph">
                <wp:posOffset>397510</wp:posOffset>
              </wp:positionV>
              <wp:extent cx="3390900" cy="520700"/>
              <wp:effectExtent l="0" t="0" r="0" b="0"/>
              <wp:wrapNone/>
              <wp:docPr id="217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520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F24F1A" w14:textId="77777777" w:rsidR="00394EC0" w:rsidRPr="00674345" w:rsidRDefault="00394EC0" w:rsidP="00394EC0">
                          <w:pPr>
                            <w:spacing w:after="8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Endereço: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Rua Rio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Jamary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, nº 77, bairro Nossa Senhora das Graças – CEP: </w:t>
                          </w:r>
                          <w:r w:rsidRPr="00C10829">
                            <w:rPr>
                              <w:sz w:val="20"/>
                              <w:szCs w:val="20"/>
                            </w:rPr>
                            <w:t>69053-560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/ </w:t>
                          </w: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Telefone: (92) </w:t>
                          </w:r>
                          <w:r>
                            <w:rPr>
                              <w:sz w:val="20"/>
                              <w:szCs w:val="20"/>
                            </w:rPr>
                            <w:t>98842-7259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2347E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244.5pt;margin-top:31.3pt;width:267pt;height:4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" filled="f" stroked="f">
              <v:textbox>
                <w:txbxContent>
                  <w:p w14:paraId="7BF24F1A" w14:textId="77777777" w:rsidR="00394EC0" w:rsidRPr="00674345" w:rsidRDefault="00394EC0" w:rsidP="00394EC0">
                    <w:pPr>
                      <w:spacing w:after="80" w:line="240" w:lineRule="auto"/>
                      <w:rPr>
                        <w:sz w:val="20"/>
                        <w:szCs w:val="20"/>
                      </w:rPr>
                    </w:pPr>
                    <w:r w:rsidRPr="005503D0">
                      <w:rPr>
                        <w:sz w:val="20"/>
                        <w:szCs w:val="20"/>
                      </w:rPr>
                      <w:t xml:space="preserve">Endereço: </w:t>
                    </w:r>
                    <w:r>
                      <w:rPr>
                        <w:sz w:val="20"/>
                        <w:szCs w:val="20"/>
                      </w:rPr>
                      <w:t xml:space="preserve">Rua Rio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Jamary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, nº 77, bairro Nossa Senhora das Graças – CEP: </w:t>
                    </w:r>
                    <w:r w:rsidRPr="00C10829">
                      <w:rPr>
                        <w:sz w:val="20"/>
                        <w:szCs w:val="20"/>
                      </w:rPr>
                      <w:t>69053-560</w:t>
                    </w:r>
                    <w:r>
                      <w:rPr>
                        <w:sz w:val="20"/>
                        <w:szCs w:val="20"/>
                      </w:rPr>
                      <w:t xml:space="preserve"> / </w:t>
                    </w:r>
                    <w:r w:rsidRPr="005503D0">
                      <w:rPr>
                        <w:sz w:val="20"/>
                        <w:szCs w:val="20"/>
                      </w:rPr>
                      <w:t xml:space="preserve">Telefone: (92) </w:t>
                    </w:r>
                    <w:r>
                      <w:rPr>
                        <w:sz w:val="20"/>
                        <w:szCs w:val="20"/>
                      </w:rPr>
                      <w:t>98842-7259</w:t>
                    </w: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5D354E"/>
    <w:multiLevelType w:val="hybridMultilevel"/>
    <w:tmpl w:val="472A7C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6184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EC0"/>
    <w:rsid w:val="0017704B"/>
    <w:rsid w:val="0029751C"/>
    <w:rsid w:val="00394EC0"/>
    <w:rsid w:val="004E566F"/>
    <w:rsid w:val="005D1AEB"/>
    <w:rsid w:val="00E153A9"/>
    <w:rsid w:val="00F11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503B1"/>
  <w15:chartTrackingRefBased/>
  <w15:docId w15:val="{046BDE4F-126B-46A5-B2A0-607156E07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EC0"/>
    <w:pPr>
      <w:spacing w:after="200" w:line="276" w:lineRule="auto"/>
      <w:jc w:val="both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4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4EC0"/>
  </w:style>
  <w:style w:type="paragraph" w:styleId="Rodap">
    <w:name w:val="footer"/>
    <w:basedOn w:val="Normal"/>
    <w:link w:val="RodapChar"/>
    <w:uiPriority w:val="99"/>
    <w:unhideWhenUsed/>
    <w:rsid w:val="00394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4EC0"/>
  </w:style>
  <w:style w:type="paragraph" w:styleId="PargrafodaLista">
    <w:name w:val="List Paragraph"/>
    <w:basedOn w:val="Normal"/>
    <w:uiPriority w:val="34"/>
    <w:qFormat/>
    <w:rsid w:val="00394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</Words>
  <Characters>504</Characters>
  <Application>Microsoft Office Word</Application>
  <DocSecurity>0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bandeira</dc:creator>
  <cp:keywords/>
  <dc:description/>
  <cp:lastModifiedBy>luciana bandeira</cp:lastModifiedBy>
  <cp:revision>4</cp:revision>
  <dcterms:created xsi:type="dcterms:W3CDTF">2025-07-17T13:49:00Z</dcterms:created>
  <dcterms:modified xsi:type="dcterms:W3CDTF">2025-07-17T13:59:00Z</dcterms:modified>
</cp:coreProperties>
</file>